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A" w:rsidRDefault="00106A7A" w:rsidP="00106A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реализации программы по информатике в 10 классе с 06.04.2020г. по 30.04.2020г.</w:t>
      </w:r>
      <w:r w:rsidRPr="00DE395C">
        <w:rPr>
          <w:rFonts w:ascii="Times New Roman" w:hAnsi="Times New Roman" w:cs="Times New Roman"/>
          <w:sz w:val="24"/>
        </w:rPr>
        <w:t xml:space="preserve"> </w:t>
      </w:r>
    </w:p>
    <w:p w:rsidR="00106A7A" w:rsidRDefault="00C42FBC" w:rsidP="00106A7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106A7A">
        <w:rPr>
          <w:rFonts w:ascii="Times New Roman" w:hAnsi="Times New Roman" w:cs="Times New Roman"/>
          <w:sz w:val="24"/>
        </w:rPr>
        <w:t>читель</w:t>
      </w:r>
      <w:r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  <w:r w:rsidR="00106A7A">
        <w:rPr>
          <w:rFonts w:ascii="Times New Roman" w:hAnsi="Times New Roman" w:cs="Times New Roman"/>
          <w:sz w:val="24"/>
        </w:rPr>
        <w:t xml:space="preserve"> Пащенко Т. А.</w:t>
      </w:r>
    </w:p>
    <w:p w:rsidR="00106A7A" w:rsidRDefault="00106A7A" w:rsidP="00106A7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625"/>
        <w:gridCol w:w="1352"/>
        <w:gridCol w:w="1767"/>
        <w:gridCol w:w="3685"/>
        <w:gridCol w:w="1276"/>
        <w:gridCol w:w="1984"/>
        <w:gridCol w:w="2494"/>
        <w:gridCol w:w="1559"/>
      </w:tblGrid>
      <w:tr w:rsidR="00106A7A" w:rsidTr="00AC6FAD">
        <w:tc>
          <w:tcPr>
            <w:tcW w:w="846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625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урока</w:t>
            </w:r>
          </w:p>
        </w:tc>
        <w:tc>
          <w:tcPr>
            <w:tcW w:w="1352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767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 по КТП</w:t>
            </w:r>
          </w:p>
        </w:tc>
        <w:tc>
          <w:tcPr>
            <w:tcW w:w="4961" w:type="dxa"/>
            <w:gridSpan w:val="2"/>
            <w:vAlign w:val="center"/>
          </w:tcPr>
          <w:p w:rsidR="00106A7A" w:rsidRDefault="00106A7A" w:rsidP="00AC6F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отработки темы</w:t>
            </w:r>
          </w:p>
        </w:tc>
        <w:tc>
          <w:tcPr>
            <w:tcW w:w="1984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2494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контроля и получения выполненного задания</w:t>
            </w:r>
          </w:p>
        </w:tc>
        <w:tc>
          <w:tcPr>
            <w:tcW w:w="1559" w:type="dxa"/>
            <w:vMerge w:val="restart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 ресурсы учителя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r w:rsidRPr="006401F9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vk</w:t>
            </w:r>
            <w:proofErr w:type="spellEnd"/>
            <w:r w:rsidRPr="006401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 др.)</w:t>
            </w:r>
          </w:p>
        </w:tc>
      </w:tr>
      <w:tr w:rsidR="00106A7A" w:rsidTr="00AC6FAD">
        <w:tc>
          <w:tcPr>
            <w:tcW w:w="846" w:type="dxa"/>
            <w:vMerge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vMerge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" w:type="dxa"/>
            <w:vMerge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  <w:vMerge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интернет-ресурсы</w:t>
            </w:r>
            <w:proofErr w:type="spellEnd"/>
          </w:p>
        </w:tc>
        <w:tc>
          <w:tcPr>
            <w:tcW w:w="1276" w:type="dxa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</w:tc>
        <w:tc>
          <w:tcPr>
            <w:tcW w:w="1984" w:type="dxa"/>
            <w:vMerge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4" w:type="dxa"/>
            <w:vMerge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106A7A" w:rsidRPr="006401F9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6A7A" w:rsidTr="00AC6FAD">
        <w:trPr>
          <w:cantSplit/>
          <w:trHeight w:val="1646"/>
        </w:trPr>
        <w:tc>
          <w:tcPr>
            <w:tcW w:w="846" w:type="dxa"/>
            <w:textDirection w:val="btLr"/>
            <w:vAlign w:val="center"/>
          </w:tcPr>
          <w:p w:rsidR="00106A7A" w:rsidRDefault="00106A7A" w:rsidP="00AC6FA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106A7A" w:rsidRDefault="00106A7A" w:rsidP="00106A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07.04.2020</w:t>
            </w:r>
          </w:p>
        </w:tc>
        <w:tc>
          <w:tcPr>
            <w:tcW w:w="625" w:type="dxa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2" w:type="dxa"/>
          </w:tcPr>
          <w:p w:rsidR="00106A7A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67" w:type="dxa"/>
          </w:tcPr>
          <w:p w:rsidR="00106A7A" w:rsidRDefault="00EA3C73" w:rsidP="00AC6FA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A3C73">
              <w:rPr>
                <w:rFonts w:ascii="Times New Roman" w:hAnsi="Times New Roman" w:cs="Times New Roman"/>
                <w:sz w:val="24"/>
              </w:rPr>
              <w:t>Массивы.</w:t>
            </w:r>
          </w:p>
          <w:p w:rsidR="00EA3C73" w:rsidRDefault="00EA3C73" w:rsidP="00AC6FA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Матрицы</w:t>
            </w:r>
          </w:p>
        </w:tc>
        <w:tc>
          <w:tcPr>
            <w:tcW w:w="3685" w:type="dxa"/>
          </w:tcPr>
          <w:p w:rsidR="00EA3C73" w:rsidRDefault="00C42FBC" w:rsidP="00EA3C7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EA3C73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  <w:r w:rsidR="00EA3C73" w:rsidRPr="00EA3C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3C73" w:rsidRPr="00EA3C73" w:rsidRDefault="00EA3C73" w:rsidP="00EA3C73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конспект </w:t>
            </w:r>
            <w:r w:rsidRPr="00EA3C73">
              <w:rPr>
                <w:rFonts w:ascii="Times New Roman" w:hAnsi="Times New Roman" w:cs="Times New Roman"/>
                <w:sz w:val="24"/>
              </w:rPr>
              <w:t>«Массивы»</w:t>
            </w:r>
          </w:p>
          <w:p w:rsidR="00106A7A" w:rsidRPr="00521CF0" w:rsidRDefault="00106A7A" w:rsidP="00EA3C73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06A7A" w:rsidRPr="000D7F4B" w:rsidRDefault="00EA3C73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§62, §67</w:t>
            </w:r>
          </w:p>
        </w:tc>
        <w:tc>
          <w:tcPr>
            <w:tcW w:w="1984" w:type="dxa"/>
          </w:tcPr>
          <w:p w:rsidR="00EA3C73" w:rsidRDefault="00EA3C73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Запись конспекта</w:t>
            </w:r>
          </w:p>
          <w:p w:rsidR="00106A7A" w:rsidRDefault="00EA3C73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Пройти тест </w:t>
            </w:r>
            <w:hyperlink r:id="rId7" w:history="1">
              <w:r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EA3C73" w:rsidRDefault="00E9274D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«Массивы»</w:t>
            </w:r>
          </w:p>
          <w:p w:rsidR="0088641A" w:rsidRPr="0088641A" w:rsidRDefault="0088641A" w:rsidP="00AC6F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6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Будет открыт в 9 часов с ограничением по времени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</w:t>
            </w:r>
          </w:p>
        </w:tc>
        <w:tc>
          <w:tcPr>
            <w:tcW w:w="2494" w:type="dxa"/>
          </w:tcPr>
          <w:p w:rsidR="00106A7A" w:rsidRPr="00EF5400" w:rsidRDefault="00EA3C73" w:rsidP="00AC6F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теста в личном кабинете учителя</w:t>
            </w:r>
          </w:p>
        </w:tc>
        <w:tc>
          <w:tcPr>
            <w:tcW w:w="1559" w:type="dxa"/>
          </w:tcPr>
          <w:p w:rsidR="00106A7A" w:rsidRPr="00EF5400" w:rsidRDefault="00106A7A" w:rsidP="00AC6F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6A7A" w:rsidTr="00AC6FAD">
        <w:trPr>
          <w:cantSplit/>
          <w:trHeight w:val="1377"/>
        </w:trPr>
        <w:tc>
          <w:tcPr>
            <w:tcW w:w="846" w:type="dxa"/>
            <w:textDirection w:val="btLr"/>
            <w:vAlign w:val="center"/>
          </w:tcPr>
          <w:p w:rsidR="00106A7A" w:rsidRDefault="00106A7A" w:rsidP="00106A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106A7A" w:rsidRDefault="00106A7A" w:rsidP="00106A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14.04.2020</w:t>
            </w:r>
          </w:p>
        </w:tc>
        <w:tc>
          <w:tcPr>
            <w:tcW w:w="625" w:type="dxa"/>
          </w:tcPr>
          <w:p w:rsidR="00106A7A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2" w:type="dxa"/>
          </w:tcPr>
          <w:p w:rsidR="00106A7A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67" w:type="dxa"/>
          </w:tcPr>
          <w:p w:rsidR="00106A7A" w:rsidRDefault="00EA3C73" w:rsidP="00106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Массивы. Поиск максимального и минимального элементов</w:t>
            </w:r>
          </w:p>
        </w:tc>
        <w:tc>
          <w:tcPr>
            <w:tcW w:w="3685" w:type="dxa"/>
          </w:tcPr>
          <w:p w:rsidR="00106A7A" w:rsidRDefault="00C42FBC" w:rsidP="00EA3C7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EA3C73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EA3C73" w:rsidRPr="00EA3C73" w:rsidRDefault="00EA3C73" w:rsidP="00EA3C73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конспект «</w:t>
            </w:r>
            <w:r w:rsidRPr="00EA3C73">
              <w:rPr>
                <w:rFonts w:ascii="Times New Roman" w:hAnsi="Times New Roman" w:cs="Times New Roman"/>
                <w:sz w:val="24"/>
              </w:rPr>
              <w:t>Типовые задачи обработки массивов: заполнение массивов, поиск максимального и минимального элементов»</w:t>
            </w:r>
          </w:p>
        </w:tc>
        <w:tc>
          <w:tcPr>
            <w:tcW w:w="1276" w:type="dxa"/>
          </w:tcPr>
          <w:p w:rsidR="00106A7A" w:rsidRDefault="00E9274D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§63</w:t>
            </w:r>
          </w:p>
        </w:tc>
        <w:tc>
          <w:tcPr>
            <w:tcW w:w="1984" w:type="dxa"/>
          </w:tcPr>
          <w:p w:rsidR="00106A7A" w:rsidRDefault="00EA3C73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Запись конспекта</w:t>
            </w:r>
          </w:p>
          <w:p w:rsidR="00EA3C73" w:rsidRDefault="00EA3C73" w:rsidP="00EA3C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§63, </w:t>
            </w:r>
            <w:r w:rsidR="00E9274D">
              <w:rPr>
                <w:rFonts w:ascii="Times New Roman" w:hAnsi="Times New Roman" w:cs="Times New Roman"/>
                <w:sz w:val="24"/>
              </w:rPr>
              <w:t>задача №1</w:t>
            </w:r>
          </w:p>
        </w:tc>
        <w:tc>
          <w:tcPr>
            <w:tcW w:w="2494" w:type="dxa"/>
          </w:tcPr>
          <w:p w:rsidR="00106A7A" w:rsidRPr="00EF5400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6A7A" w:rsidRPr="00EF5400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6A7A" w:rsidTr="00AC6FAD">
        <w:trPr>
          <w:cantSplit/>
          <w:trHeight w:val="1379"/>
        </w:trPr>
        <w:tc>
          <w:tcPr>
            <w:tcW w:w="846" w:type="dxa"/>
            <w:textDirection w:val="btLr"/>
            <w:vAlign w:val="center"/>
          </w:tcPr>
          <w:p w:rsidR="00106A7A" w:rsidRDefault="00106A7A" w:rsidP="00106A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Вторник</w:t>
            </w:r>
          </w:p>
          <w:p w:rsidR="00106A7A" w:rsidRDefault="00106A7A" w:rsidP="00106A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21.04.2020</w:t>
            </w:r>
          </w:p>
        </w:tc>
        <w:tc>
          <w:tcPr>
            <w:tcW w:w="625" w:type="dxa"/>
          </w:tcPr>
          <w:p w:rsidR="00106A7A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2" w:type="dxa"/>
          </w:tcPr>
          <w:p w:rsidR="00106A7A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67" w:type="dxa"/>
          </w:tcPr>
          <w:p w:rsidR="00106A7A" w:rsidRDefault="00EA3C73" w:rsidP="00106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Массивы. Сортировка</w:t>
            </w:r>
          </w:p>
        </w:tc>
        <w:tc>
          <w:tcPr>
            <w:tcW w:w="3685" w:type="dxa"/>
          </w:tcPr>
          <w:p w:rsidR="00E9274D" w:rsidRDefault="00C42FBC" w:rsidP="00E9274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E9274D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106A7A" w:rsidRPr="0061764A" w:rsidRDefault="00E9274D" w:rsidP="00E9274D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конспект </w:t>
            </w:r>
            <w:r w:rsidRPr="00E9274D">
              <w:rPr>
                <w:rFonts w:ascii="Times New Roman" w:hAnsi="Times New Roman" w:cs="Times New Roman"/>
                <w:sz w:val="24"/>
              </w:rPr>
              <w:t>«Типовые задачи обработки массивов: поиск элемента и сортировка»</w:t>
            </w:r>
          </w:p>
        </w:tc>
        <w:tc>
          <w:tcPr>
            <w:tcW w:w="1276" w:type="dxa"/>
          </w:tcPr>
          <w:p w:rsidR="00106A7A" w:rsidRDefault="00E9274D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§64</w:t>
            </w:r>
          </w:p>
        </w:tc>
        <w:tc>
          <w:tcPr>
            <w:tcW w:w="1984" w:type="dxa"/>
          </w:tcPr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Запись конспекта</w:t>
            </w:r>
          </w:p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Пройти тест </w:t>
            </w:r>
          </w:p>
          <w:p w:rsidR="00106A7A" w:rsidRDefault="00C42FBC" w:rsidP="00106A7A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E9274D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E9274D" w:rsidRDefault="00E9274D" w:rsidP="00106A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9274D">
              <w:rPr>
                <w:rFonts w:ascii="Times New Roman" w:hAnsi="Times New Roman" w:cs="Times New Roman"/>
                <w:sz w:val="24"/>
              </w:rPr>
              <w:t>Типовые задачи обработки массива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8641A" w:rsidRDefault="0088641A" w:rsidP="00106A7A">
            <w:pPr>
              <w:rPr>
                <w:rFonts w:ascii="Times New Roman" w:hAnsi="Times New Roman" w:cs="Times New Roman"/>
                <w:sz w:val="24"/>
              </w:rPr>
            </w:pPr>
            <w:r w:rsidRPr="00886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Будет открыт в 9 часов с ограничением по времени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</w:t>
            </w:r>
          </w:p>
        </w:tc>
        <w:tc>
          <w:tcPr>
            <w:tcW w:w="2494" w:type="dxa"/>
          </w:tcPr>
          <w:p w:rsidR="00106A7A" w:rsidRPr="00EF5400" w:rsidRDefault="00E9274D" w:rsidP="00106A7A">
            <w:pPr>
              <w:rPr>
                <w:rFonts w:ascii="Times New Roman" w:hAnsi="Times New Roman" w:cs="Times New Roman"/>
                <w:sz w:val="24"/>
              </w:rPr>
            </w:pPr>
            <w:r w:rsidRPr="00E9274D">
              <w:rPr>
                <w:rFonts w:ascii="Times New Roman" w:hAnsi="Times New Roman" w:cs="Times New Roman"/>
                <w:sz w:val="24"/>
              </w:rPr>
              <w:t>Результаты теста в личном кабинете учителя</w:t>
            </w:r>
          </w:p>
        </w:tc>
        <w:tc>
          <w:tcPr>
            <w:tcW w:w="1559" w:type="dxa"/>
          </w:tcPr>
          <w:p w:rsidR="00106A7A" w:rsidRPr="00EF5400" w:rsidRDefault="00106A7A" w:rsidP="00106A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274D" w:rsidTr="00AC6FAD">
        <w:trPr>
          <w:cantSplit/>
          <w:trHeight w:val="1379"/>
        </w:trPr>
        <w:tc>
          <w:tcPr>
            <w:tcW w:w="846" w:type="dxa"/>
            <w:textDirection w:val="btLr"/>
            <w:vAlign w:val="center"/>
          </w:tcPr>
          <w:p w:rsidR="00E9274D" w:rsidRDefault="00E9274D" w:rsidP="00E9274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E9274D" w:rsidRDefault="00E9274D" w:rsidP="00E9274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28.04.2020</w:t>
            </w:r>
          </w:p>
        </w:tc>
        <w:tc>
          <w:tcPr>
            <w:tcW w:w="625" w:type="dxa"/>
          </w:tcPr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2" w:type="dxa"/>
          </w:tcPr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67" w:type="dxa"/>
          </w:tcPr>
          <w:p w:rsidR="00E9274D" w:rsidRPr="00EA3C73" w:rsidRDefault="00E9274D" w:rsidP="00E9274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A3C73">
              <w:rPr>
                <w:rFonts w:ascii="Times New Roman" w:hAnsi="Times New Roman" w:cs="Times New Roman"/>
                <w:sz w:val="24"/>
              </w:rPr>
              <w:t>Символьные строки.</w:t>
            </w:r>
          </w:p>
          <w:p w:rsidR="00E9274D" w:rsidRDefault="00E9274D" w:rsidP="00E9274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A3C73">
              <w:rPr>
                <w:rFonts w:ascii="Times New Roman" w:hAnsi="Times New Roman" w:cs="Times New Roman"/>
                <w:sz w:val="24"/>
              </w:rPr>
              <w:t>Функции для работы с символьными строками.</w:t>
            </w:r>
          </w:p>
        </w:tc>
        <w:tc>
          <w:tcPr>
            <w:tcW w:w="3685" w:type="dxa"/>
          </w:tcPr>
          <w:p w:rsidR="00E9274D" w:rsidRDefault="00C42FBC" w:rsidP="00E9274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E9274D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E9274D" w:rsidRDefault="00E9274D" w:rsidP="00E9274D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конспект</w:t>
            </w:r>
          </w:p>
          <w:p w:rsidR="00E9274D" w:rsidRDefault="00E9274D" w:rsidP="00E9274D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9274D">
              <w:rPr>
                <w:rFonts w:ascii="Times New Roman" w:hAnsi="Times New Roman" w:cs="Times New Roman"/>
                <w:sz w:val="24"/>
              </w:rPr>
              <w:t>Символьный тип данных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9274D" w:rsidRDefault="00C42FBC" w:rsidP="00E9274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E9274D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E9274D" w:rsidRDefault="00E9274D" w:rsidP="00E9274D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конспект</w:t>
            </w:r>
          </w:p>
          <w:p w:rsidR="00E9274D" w:rsidRPr="0061764A" w:rsidRDefault="00E9274D" w:rsidP="00E9274D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9274D">
              <w:rPr>
                <w:rFonts w:ascii="Times New Roman" w:hAnsi="Times New Roman" w:cs="Times New Roman"/>
                <w:sz w:val="24"/>
              </w:rPr>
              <w:t>Строковый тип данных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§66</w:t>
            </w:r>
          </w:p>
        </w:tc>
        <w:tc>
          <w:tcPr>
            <w:tcW w:w="1984" w:type="dxa"/>
          </w:tcPr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Запись конспекта</w:t>
            </w:r>
          </w:p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Пройти тест </w:t>
            </w:r>
          </w:p>
          <w:p w:rsidR="00E9274D" w:rsidRDefault="00C42FBC" w:rsidP="00E9274D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E9274D" w:rsidRPr="00E837B5">
                <w:rPr>
                  <w:rStyle w:val="a4"/>
                  <w:rFonts w:ascii="Times New Roman" w:hAnsi="Times New Roman" w:cs="Times New Roman"/>
                  <w:sz w:val="24"/>
                </w:rPr>
                <w:t>https://videouroki.net/et/pupi</w:t>
              </w:r>
            </w:hyperlink>
          </w:p>
          <w:p w:rsidR="00E9274D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E9274D">
              <w:rPr>
                <w:rFonts w:ascii="Times New Roman" w:hAnsi="Times New Roman" w:cs="Times New Roman"/>
                <w:sz w:val="24"/>
              </w:rPr>
              <w:t>Символьный и строковый типы данных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8641A" w:rsidRDefault="0088641A" w:rsidP="00E9274D">
            <w:pPr>
              <w:rPr>
                <w:rFonts w:ascii="Times New Roman" w:hAnsi="Times New Roman" w:cs="Times New Roman"/>
                <w:sz w:val="24"/>
              </w:rPr>
            </w:pPr>
            <w:r w:rsidRPr="008864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Будет открыт в 9 часов с ограничением по времени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!</w:t>
            </w:r>
          </w:p>
        </w:tc>
        <w:tc>
          <w:tcPr>
            <w:tcW w:w="2494" w:type="dxa"/>
          </w:tcPr>
          <w:p w:rsidR="00E9274D" w:rsidRPr="00EF5400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  <w:r w:rsidRPr="00E9274D">
              <w:rPr>
                <w:rFonts w:ascii="Times New Roman" w:hAnsi="Times New Roman" w:cs="Times New Roman"/>
                <w:sz w:val="24"/>
              </w:rPr>
              <w:t>Результаты теста в личном кабинете учителя</w:t>
            </w:r>
          </w:p>
        </w:tc>
        <w:tc>
          <w:tcPr>
            <w:tcW w:w="1559" w:type="dxa"/>
          </w:tcPr>
          <w:p w:rsidR="00E9274D" w:rsidRPr="00EF5400" w:rsidRDefault="00E9274D" w:rsidP="00E927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A7A" w:rsidRDefault="00106A7A" w:rsidP="00106A7A"/>
    <w:p w:rsidR="00E60097" w:rsidRDefault="00E60097"/>
    <w:sectPr w:rsidR="00E60097" w:rsidSect="00CF62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87D"/>
    <w:multiLevelType w:val="hybridMultilevel"/>
    <w:tmpl w:val="6AF6F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02361"/>
    <w:multiLevelType w:val="hybridMultilevel"/>
    <w:tmpl w:val="66F8BA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4C02C7"/>
    <w:multiLevelType w:val="hybridMultilevel"/>
    <w:tmpl w:val="72E66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EA5151"/>
    <w:multiLevelType w:val="hybridMultilevel"/>
    <w:tmpl w:val="668CA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8E62A4"/>
    <w:multiLevelType w:val="hybridMultilevel"/>
    <w:tmpl w:val="88EE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7A"/>
    <w:rsid w:val="00106A7A"/>
    <w:rsid w:val="003E1FB7"/>
    <w:rsid w:val="0088641A"/>
    <w:rsid w:val="00C42FBC"/>
    <w:rsid w:val="00E60097"/>
    <w:rsid w:val="00E9274D"/>
    <w:rsid w:val="00E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A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6A7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06A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A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6A7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06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" TargetMode="External"/><Relationship Id="rId13" Type="http://schemas.openxmlformats.org/officeDocument/2006/relationships/hyperlink" Target="https://videouroki.net/et/pup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et/pupi" TargetMode="External"/><Relationship Id="rId12" Type="http://schemas.openxmlformats.org/officeDocument/2006/relationships/hyperlink" Target="https://videouroki.net/et/pu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" TargetMode="External"/><Relationship Id="rId11" Type="http://schemas.openxmlformats.org/officeDocument/2006/relationships/hyperlink" Target="https://videouroki.net/et/pup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deouroki.net/et/pu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et/pup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3</cp:revision>
  <dcterms:created xsi:type="dcterms:W3CDTF">2020-04-05T15:09:00Z</dcterms:created>
  <dcterms:modified xsi:type="dcterms:W3CDTF">2020-04-05T18:08:00Z</dcterms:modified>
</cp:coreProperties>
</file>